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3E913F39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09235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4AE7D71E" w:rsidR="009561D9" w:rsidRPr="00743BAD" w:rsidRDefault="001F7CA3" w:rsidP="009561D9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65334F90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09235D">
        <w:rPr>
          <w:szCs w:val="28"/>
        </w:rPr>
        <w:t>:</w:t>
      </w:r>
      <w:r w:rsidRPr="00743BAD">
        <w:rPr>
          <w:szCs w:val="28"/>
        </w:rPr>
        <w:t xml:space="preserve">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653217E0" w:rsidR="000030A9" w:rsidRPr="00743BAD" w:rsidRDefault="001F7CA3" w:rsidP="000030A9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7C8029B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09235D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797BC29F" w:rsidR="00743BAD" w:rsidRPr="00743BAD" w:rsidRDefault="001F7CA3" w:rsidP="00743BAD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5BCC5818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09235D">
        <w:rPr>
          <w:szCs w:val="28"/>
        </w:rPr>
        <w:t>:</w:t>
      </w:r>
      <w:r w:rsidR="00DE417E" w:rsidRPr="00743BAD">
        <w:rPr>
          <w:szCs w:val="28"/>
        </w:rPr>
        <w:t>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25B660CC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55B1E535" w14:textId="495C8708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lastRenderedPageBreak/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09235D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28C64C05" w14:textId="6AA08D33" w:rsidR="001D138A" w:rsidRPr="00743BAD" w:rsidRDefault="001F7CA3" w:rsidP="001D138A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686A82B2" w14:textId="74114D26" w:rsidR="001D138A" w:rsidRPr="00743BAD" w:rsidRDefault="001F7CA3" w:rsidP="001D138A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7DB51079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  <w:r w:rsidR="0009235D">
        <w:rPr>
          <w:szCs w:val="28"/>
        </w:rPr>
        <w:t>: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5pt" o:ole="">
                  <v:imagedata r:id="rId8" o:title=""/>
                </v:shape>
                <o:OLEObject Type="Embed" ProgID="PBrush" ShapeID="_x0000_i1025" DrawAspect="Content" ObjectID="_1803816309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3816310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F1E4FA3" w14:textId="3ADBDDA2" w:rsidR="00DB0163" w:rsidRPr="00743BAD" w:rsidRDefault="00DB0163" w:rsidP="00544109">
      <w:pPr>
        <w:rPr>
          <w:szCs w:val="28"/>
        </w:rPr>
      </w:pPr>
    </w:p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0E4B4496" w:rsidR="001D138A" w:rsidRPr="00743BAD" w:rsidRDefault="001F7CA3" w:rsidP="001D138A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2645F89B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lastRenderedPageBreak/>
        <w:t>2. Установите соответствие между видом движения твердого тела и формулой для определения скорости точки этого тела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000000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000000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000000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842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390A3534" w:rsidR="001D138A" w:rsidRDefault="001F7CA3" w:rsidP="001D138A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655F1584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84289">
            <w:pPr>
              <w:ind w:firstLine="0"/>
              <w:jc w:val="center"/>
            </w:pPr>
            <w:r>
              <w:t>В</w:t>
            </w:r>
          </w:p>
        </w:tc>
      </w:tr>
    </w:tbl>
    <w:p w14:paraId="6AA6A21E" w14:textId="5BFA6D13" w:rsidR="001D138A" w:rsidRPr="00743BAD" w:rsidRDefault="001F7CA3" w:rsidP="001D138A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0BC96689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32FF7713" w:rsidR="001D138A" w:rsidRPr="00743BAD" w:rsidRDefault="001F7CA3" w:rsidP="001D138A">
      <w:pPr>
        <w:rPr>
          <w:szCs w:val="28"/>
        </w:rPr>
      </w:pPr>
      <w:r>
        <w:rPr>
          <w:szCs w:val="28"/>
        </w:rPr>
        <w:lastRenderedPageBreak/>
        <w:t>Компетенции (индикаторы): ОПК-5, ОПК-8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486F59BB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84289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84289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3E772856" w14:textId="2FF54383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2C39EB0" w14:textId="0611A31A" w:rsidR="00544109" w:rsidRPr="00743BAD" w:rsidRDefault="00544109" w:rsidP="00544109">
      <w:pPr>
        <w:rPr>
          <w:szCs w:val="28"/>
        </w:rPr>
      </w:pPr>
    </w:p>
    <w:p w14:paraId="50E079B0" w14:textId="72D22B1B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7BD63E6D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03CC924A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  <w:r w:rsidR="0009235D">
        <w:rPr>
          <w:iCs/>
          <w:szCs w:val="28"/>
        </w:rPr>
        <w:t>: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79B00ABB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5A14CE83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  <w:r w:rsidR="0009235D">
        <w:rPr>
          <w:iCs/>
          <w:szCs w:val="28"/>
        </w:rPr>
        <w:t>: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09432F5C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6B43692E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  <w:r w:rsidR="0009235D">
        <w:rPr>
          <w:iCs/>
          <w:szCs w:val="28"/>
        </w:rPr>
        <w:t>: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5116CE55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1426F1A4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  <w:r w:rsidR="0009235D">
        <w:rPr>
          <w:szCs w:val="28"/>
        </w:rPr>
        <w:t>: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72E39E72" w:rsidR="004650C3" w:rsidRDefault="001F7CA3" w:rsidP="00511581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3510D1A8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  <w:r w:rsidR="0009235D">
        <w:rPr>
          <w:bCs/>
          <w:szCs w:val="28"/>
        </w:rPr>
        <w:t>: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А, Г, В</w:t>
      </w:r>
    </w:p>
    <w:p w14:paraId="47C8207A" w14:textId="0A5FDE42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6147F2E5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  <w:r w:rsidR="0009235D">
        <w:rPr>
          <w:rFonts w:eastAsiaTheme="minorEastAsia" w:cs="Times New Roman"/>
          <w:iCs/>
          <w:szCs w:val="28"/>
        </w:rPr>
        <w:t>: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lastRenderedPageBreak/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7F27827D" w14:textId="481392B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(индикаторы):)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44AE87F4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1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1"/>
    <w:p w14:paraId="2E476801" w14:textId="5BA8F425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52A4144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701C0C73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78A1235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2-й / второй / основной </w:t>
      </w:r>
    </w:p>
    <w:p w14:paraId="04EB1C0C" w14:textId="1DDA6C13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6EFFE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19C8C4F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07D1DFBD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04F524A7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4D48E27" w14:textId="4B81C95B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762E4772" w:rsidR="00C312DC" w:rsidRPr="00743BAD" w:rsidRDefault="001F7CA3" w:rsidP="00C312DC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24F06FD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2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569E056D" w:rsidR="00F75B91" w:rsidRPr="00F75B91" w:rsidRDefault="001F7CA3" w:rsidP="00F75B91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3043BC8F" w:rsidR="00A078BE" w:rsidRPr="00743BAD" w:rsidRDefault="001F7CA3" w:rsidP="00A078BE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0AD9C138" w14:textId="284D8172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1C7EA9F5" w14:textId="02794BF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val="en-US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70A3D28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6130C9">
        <w:rPr>
          <w:szCs w:val="28"/>
        </w:rPr>
        <w:t xml:space="preserve"> </w:t>
      </w:r>
      <w:r w:rsidR="006130C9">
        <w:rPr>
          <w:szCs w:val="28"/>
        </w:rPr>
        <w:t>ОПК-5, ОПК-8</w:t>
      </w:r>
    </w:p>
    <w:p w14:paraId="5E87E493" w14:textId="77777777" w:rsidR="004A4CC2" w:rsidRPr="00743BAD" w:rsidRDefault="004A4CC2" w:rsidP="004A4CC2">
      <w:pPr>
        <w:rPr>
          <w:rFonts w:eastAsiaTheme="minorEastAsia"/>
          <w:szCs w:val="28"/>
        </w:rPr>
      </w:pPr>
    </w:p>
    <w:sectPr w:rsidR="004A4CC2" w:rsidRPr="00743BAD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6CB8A" w14:textId="77777777" w:rsidR="00EA0209" w:rsidRDefault="00EA0209" w:rsidP="006943A0">
      <w:r>
        <w:separator/>
      </w:r>
    </w:p>
  </w:endnote>
  <w:endnote w:type="continuationSeparator" w:id="0">
    <w:p w14:paraId="448DA1C6" w14:textId="77777777" w:rsidR="00EA0209" w:rsidRDefault="00EA020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8E881" w14:textId="77777777" w:rsidR="00EA0209" w:rsidRDefault="00EA0209" w:rsidP="006943A0">
      <w:r>
        <w:separator/>
      </w:r>
    </w:p>
  </w:footnote>
  <w:footnote w:type="continuationSeparator" w:id="0">
    <w:p w14:paraId="03E95336" w14:textId="77777777" w:rsidR="00EA0209" w:rsidRDefault="00EA020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6858995">
    <w:abstractNumId w:val="5"/>
  </w:num>
  <w:num w:numId="2" w16cid:durableId="10258601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3666698">
    <w:abstractNumId w:val="1"/>
  </w:num>
  <w:num w:numId="4" w16cid:durableId="847250815">
    <w:abstractNumId w:val="9"/>
  </w:num>
  <w:num w:numId="5" w16cid:durableId="351153251">
    <w:abstractNumId w:val="0"/>
  </w:num>
  <w:num w:numId="6" w16cid:durableId="1936013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84764">
    <w:abstractNumId w:val="2"/>
  </w:num>
  <w:num w:numId="8" w16cid:durableId="124272291">
    <w:abstractNumId w:val="7"/>
  </w:num>
  <w:num w:numId="9" w16cid:durableId="1833251776">
    <w:abstractNumId w:val="6"/>
  </w:num>
  <w:num w:numId="10" w16cid:durableId="2065711944">
    <w:abstractNumId w:val="8"/>
  </w:num>
  <w:num w:numId="11" w16cid:durableId="827597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9235D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54EC0"/>
    <w:rsid w:val="00172F27"/>
    <w:rsid w:val="00186255"/>
    <w:rsid w:val="00186D99"/>
    <w:rsid w:val="001D138A"/>
    <w:rsid w:val="001F0F39"/>
    <w:rsid w:val="001F412D"/>
    <w:rsid w:val="001F7CA3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5F3619"/>
    <w:rsid w:val="0060294B"/>
    <w:rsid w:val="006069A2"/>
    <w:rsid w:val="006108A9"/>
    <w:rsid w:val="006130C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4A43"/>
    <w:rsid w:val="007620E8"/>
    <w:rsid w:val="00775298"/>
    <w:rsid w:val="007B2553"/>
    <w:rsid w:val="007C27EC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B0E64"/>
    <w:rsid w:val="009B593F"/>
    <w:rsid w:val="009B6C90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26E6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433B"/>
    <w:rsid w:val="00BF742A"/>
    <w:rsid w:val="00BF7C3E"/>
    <w:rsid w:val="00C019D5"/>
    <w:rsid w:val="00C23FF1"/>
    <w:rsid w:val="00C27C79"/>
    <w:rsid w:val="00C312DC"/>
    <w:rsid w:val="00C446EB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3801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A0209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274-4</cp:lastModifiedBy>
  <cp:revision>7</cp:revision>
  <cp:lastPrinted>2025-01-22T19:36:00Z</cp:lastPrinted>
  <dcterms:created xsi:type="dcterms:W3CDTF">2025-02-18T19:21:00Z</dcterms:created>
  <dcterms:modified xsi:type="dcterms:W3CDTF">2025-03-18T12:19:00Z</dcterms:modified>
</cp:coreProperties>
</file>